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48D8" w14:textId="0161120D" w:rsidR="00607784" w:rsidRDefault="00423C36">
      <w:r>
        <w:t>KLASA 6                                                                                    23-24 CZERWCA</w:t>
      </w:r>
    </w:p>
    <w:p w14:paraId="03FE29E9" w14:textId="6F724FF3" w:rsidR="00423C36" w:rsidRDefault="00423C36">
      <w:r>
        <w:t xml:space="preserve">TOPIC: </w:t>
      </w:r>
      <w:r w:rsidR="00B64834">
        <w:t>ADVENTURE ACTIVITIES</w:t>
      </w:r>
    </w:p>
    <w:p w14:paraId="0F720189" w14:textId="7DF6CA28" w:rsidR="00B64834" w:rsidRDefault="00B64834" w:rsidP="00B64834">
      <w:pPr>
        <w:pStyle w:val="Akapitzlist"/>
        <w:numPr>
          <w:ilvl w:val="0"/>
          <w:numId w:val="1"/>
        </w:numPr>
      </w:pPr>
      <w:r>
        <w:t>Zapoznaj się ze słownictwem ze strony 96 i 106 z e-podr</w:t>
      </w:r>
      <w:r w:rsidR="00E82429">
        <w:t>ę</w:t>
      </w:r>
      <w:r>
        <w:t>cznika (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 i </w:t>
      </w:r>
      <w:proofErr w:type="spellStart"/>
      <w:r>
        <w:t>eco</w:t>
      </w:r>
      <w:proofErr w:type="spellEnd"/>
      <w:r>
        <w:t xml:space="preserve">-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) i zapisz sł</w:t>
      </w:r>
      <w:r w:rsidR="00E82429">
        <w:t>ó</w:t>
      </w:r>
      <w:r>
        <w:t>wka do zeszytu po angielsku i po polsku</w:t>
      </w:r>
    </w:p>
    <w:p w14:paraId="73744CE0" w14:textId="149B2799" w:rsidR="00B64834" w:rsidRDefault="00B64834" w:rsidP="00B64834">
      <w:pPr>
        <w:pStyle w:val="Akapitzlist"/>
        <w:numPr>
          <w:ilvl w:val="0"/>
          <w:numId w:val="1"/>
        </w:numPr>
      </w:pPr>
      <w:r>
        <w:t>Zrób ustnie zadanie 1 i 2 ze</w:t>
      </w:r>
      <w:r w:rsidR="00E82429">
        <w:t xml:space="preserve"> </w:t>
      </w:r>
      <w:r>
        <w:t>strony 105</w:t>
      </w:r>
    </w:p>
    <w:p w14:paraId="12189580" w14:textId="746D1A11" w:rsidR="00B64834" w:rsidRDefault="00B64834" w:rsidP="00B64834">
      <w:pPr>
        <w:pStyle w:val="Akapitzlist"/>
        <w:numPr>
          <w:ilvl w:val="0"/>
          <w:numId w:val="1"/>
        </w:numPr>
      </w:pPr>
      <w:r>
        <w:t xml:space="preserve">Zeszyt </w:t>
      </w:r>
      <w:r w:rsidR="00E82429">
        <w:t>ć</w:t>
      </w:r>
      <w:r>
        <w:t>wicze</w:t>
      </w:r>
      <w:r w:rsidR="00E82429">
        <w:t>ń</w:t>
      </w:r>
      <w:r>
        <w:t xml:space="preserve"> strona 68</w:t>
      </w:r>
      <w:r w:rsidR="006B5808">
        <w:t>, zadanie 1 oraz 1 i 2 ze strony 70</w:t>
      </w:r>
      <w:r w:rsidR="00520AD3">
        <w:t>, 1 i 2 ze strony 75.</w:t>
      </w:r>
    </w:p>
    <w:p w14:paraId="10958537" w14:textId="5324398A" w:rsidR="006B5808" w:rsidRDefault="006B5808" w:rsidP="006B5808">
      <w:pPr>
        <w:pStyle w:val="Akapitzlist"/>
      </w:pPr>
    </w:p>
    <w:p w14:paraId="2FC04391" w14:textId="4D3B75C3" w:rsidR="006B5808" w:rsidRDefault="006B5808" w:rsidP="006B5808">
      <w:r>
        <w:t>TOPIC: PORÓWNANIE CZASÓW PAST SIMPLE I PRESENT PERFECT</w:t>
      </w:r>
    </w:p>
    <w:p w14:paraId="7D21A176" w14:textId="17BE3F82" w:rsidR="006B5808" w:rsidRDefault="006B5808" w:rsidP="006B5808">
      <w:pPr>
        <w:pStyle w:val="Akapitzlist"/>
        <w:numPr>
          <w:ilvl w:val="0"/>
          <w:numId w:val="1"/>
        </w:numPr>
      </w:pPr>
      <w:r>
        <w:t xml:space="preserve">Przeczytaj informacje o dwóch czasach na stronie 107,a następnie spróbuj wykonać zadania z zeszytu </w:t>
      </w:r>
      <w:r w:rsidR="00E82429">
        <w:t>ć</w:t>
      </w:r>
      <w:r>
        <w:t>wicze</w:t>
      </w:r>
      <w:r w:rsidR="00520AD3">
        <w:t>ń</w:t>
      </w:r>
      <w:r>
        <w:t xml:space="preserve">: </w:t>
      </w:r>
      <w:r w:rsidR="00520AD3">
        <w:t xml:space="preserve">zad. 2, str.72, zad. 4, </w:t>
      </w:r>
      <w:proofErr w:type="spellStart"/>
      <w:r w:rsidR="00520AD3">
        <w:t>str</w:t>
      </w:r>
      <w:proofErr w:type="spellEnd"/>
      <w:r w:rsidR="00520AD3">
        <w:t xml:space="preserve"> 75,  1 i 2 ze str. 79,a dla chętnych 3 i 4 ze str. 79.</w:t>
      </w:r>
    </w:p>
    <w:sectPr w:rsidR="006B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392B"/>
    <w:multiLevelType w:val="hybridMultilevel"/>
    <w:tmpl w:val="A9D26340"/>
    <w:lvl w:ilvl="0" w:tplc="256AD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36"/>
    <w:rsid w:val="00423C36"/>
    <w:rsid w:val="00520AD3"/>
    <w:rsid w:val="00607784"/>
    <w:rsid w:val="0061095E"/>
    <w:rsid w:val="00686A9B"/>
    <w:rsid w:val="006B5808"/>
    <w:rsid w:val="008D60C1"/>
    <w:rsid w:val="00B64834"/>
    <w:rsid w:val="00E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356E"/>
  <w15:chartTrackingRefBased/>
  <w15:docId w15:val="{52F11718-ED35-4552-89C2-4A633ABF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3</cp:revision>
  <dcterms:created xsi:type="dcterms:W3CDTF">2020-06-11T12:51:00Z</dcterms:created>
  <dcterms:modified xsi:type="dcterms:W3CDTF">2020-06-21T15:20:00Z</dcterms:modified>
</cp:coreProperties>
</file>